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0CBB" w14:textId="5EC00320" w:rsidR="005A5570" w:rsidRDefault="00EB647D" w:rsidP="00EB647D">
      <w:pPr>
        <w:jc w:val="center"/>
      </w:pPr>
      <w:r>
        <w:t xml:space="preserve">Kandydaci do Sejmu RP Nowej Lewicy </w:t>
      </w:r>
      <w:r w:rsidR="00D35837">
        <w:t>O</w:t>
      </w:r>
      <w:r>
        <w:t>kręg</w:t>
      </w:r>
      <w:r w:rsidR="00D35837">
        <w:t xml:space="preserve"> nr</w:t>
      </w:r>
      <w:r>
        <w:t xml:space="preserve"> 5</w:t>
      </w:r>
    </w:p>
    <w:p w14:paraId="733710B1" w14:textId="77777777" w:rsidR="00EB647D" w:rsidRDefault="00EB647D" w:rsidP="00EB647D">
      <w:pPr>
        <w:jc w:val="center"/>
      </w:pPr>
    </w:p>
    <w:p w14:paraId="5EF07822" w14:textId="77777777" w:rsidR="00EB647D" w:rsidRDefault="00EB647D" w:rsidP="00EB647D">
      <w:pPr>
        <w:jc w:val="center"/>
      </w:pPr>
    </w:p>
    <w:p w14:paraId="3ACDB337" w14:textId="736632A0" w:rsidR="00EB647D" w:rsidRDefault="00EB647D" w:rsidP="00EB647D">
      <w:pPr>
        <w:pStyle w:val="Akapitzlist"/>
        <w:numPr>
          <w:ilvl w:val="0"/>
          <w:numId w:val="1"/>
        </w:numPr>
      </w:pPr>
      <w:r>
        <w:t>Joanna Scheuring – Wielgus</w:t>
      </w:r>
    </w:p>
    <w:p w14:paraId="605AF04E" w14:textId="7EB66EEE" w:rsidR="00EB647D" w:rsidRDefault="00EB647D" w:rsidP="00EB647D">
      <w:pPr>
        <w:pStyle w:val="Akapitzlist"/>
        <w:numPr>
          <w:ilvl w:val="0"/>
          <w:numId w:val="1"/>
        </w:numPr>
      </w:pPr>
      <w:r>
        <w:t>Piotr Kowal</w:t>
      </w:r>
    </w:p>
    <w:p w14:paraId="74E11BB9" w14:textId="3ACD4727" w:rsidR="00EB647D" w:rsidRDefault="00EB647D" w:rsidP="00EB647D">
      <w:pPr>
        <w:pStyle w:val="Akapitzlist"/>
        <w:numPr>
          <w:ilvl w:val="0"/>
          <w:numId w:val="1"/>
        </w:numPr>
      </w:pPr>
      <w:r>
        <w:t>Łukasz Kowarowski</w:t>
      </w:r>
    </w:p>
    <w:p w14:paraId="65E4A98A" w14:textId="4CFD9B31" w:rsidR="00EB647D" w:rsidRDefault="00EB647D" w:rsidP="00EB647D">
      <w:pPr>
        <w:pStyle w:val="Akapitzlist"/>
        <w:numPr>
          <w:ilvl w:val="0"/>
          <w:numId w:val="1"/>
        </w:numPr>
      </w:pPr>
      <w:r>
        <w:t>Stanisław Kostulski</w:t>
      </w:r>
    </w:p>
    <w:p w14:paraId="46A1EA7B" w14:textId="6FC10D0A" w:rsidR="00EB647D" w:rsidRDefault="00EB647D" w:rsidP="00EB647D">
      <w:pPr>
        <w:pStyle w:val="Akapitzlist"/>
        <w:numPr>
          <w:ilvl w:val="0"/>
          <w:numId w:val="1"/>
        </w:numPr>
      </w:pPr>
      <w:r>
        <w:t>Joanna Hofman – Kupisz</w:t>
      </w:r>
    </w:p>
    <w:p w14:paraId="2AA813CA" w14:textId="23272844" w:rsidR="00EB647D" w:rsidRDefault="00EB647D" w:rsidP="00EB647D">
      <w:pPr>
        <w:pStyle w:val="Akapitzlist"/>
        <w:numPr>
          <w:ilvl w:val="0"/>
          <w:numId w:val="1"/>
        </w:numPr>
      </w:pPr>
      <w:r>
        <w:t>Jędrzej Tomczyk</w:t>
      </w:r>
    </w:p>
    <w:p w14:paraId="3728FCD8" w14:textId="23ADBAB7" w:rsidR="00EB647D" w:rsidRDefault="00EB647D" w:rsidP="00EB647D">
      <w:pPr>
        <w:pStyle w:val="Akapitzlist"/>
        <w:numPr>
          <w:ilvl w:val="0"/>
          <w:numId w:val="1"/>
        </w:numPr>
      </w:pPr>
      <w:r>
        <w:t>Marek Jopp</w:t>
      </w:r>
    </w:p>
    <w:p w14:paraId="7CE08A17" w14:textId="6C864011" w:rsidR="00EB647D" w:rsidRDefault="00EB647D" w:rsidP="00EB647D">
      <w:pPr>
        <w:pStyle w:val="Akapitzlist"/>
        <w:numPr>
          <w:ilvl w:val="0"/>
          <w:numId w:val="1"/>
        </w:numPr>
      </w:pPr>
      <w:r>
        <w:t>Czesława Augustinowicz</w:t>
      </w:r>
    </w:p>
    <w:p w14:paraId="50DE1ACF" w14:textId="03CDACB4" w:rsidR="00EB647D" w:rsidRDefault="00EB647D" w:rsidP="00EB647D">
      <w:pPr>
        <w:pStyle w:val="Akapitzlist"/>
        <w:numPr>
          <w:ilvl w:val="0"/>
          <w:numId w:val="1"/>
        </w:numPr>
      </w:pPr>
      <w:r>
        <w:t>Przemysław Specjalski</w:t>
      </w:r>
    </w:p>
    <w:p w14:paraId="0241B939" w14:textId="0D39134D" w:rsidR="00EB647D" w:rsidRDefault="00EB647D" w:rsidP="00EB647D">
      <w:pPr>
        <w:pStyle w:val="Akapitzlist"/>
        <w:numPr>
          <w:ilvl w:val="0"/>
          <w:numId w:val="1"/>
        </w:numPr>
      </w:pPr>
      <w:r>
        <w:t>Kazimiera Janiszewska</w:t>
      </w:r>
    </w:p>
    <w:p w14:paraId="401E7DEE" w14:textId="149F7597" w:rsidR="00EB647D" w:rsidRDefault="00EB647D" w:rsidP="00EB647D">
      <w:pPr>
        <w:pStyle w:val="Akapitzlist"/>
        <w:numPr>
          <w:ilvl w:val="0"/>
          <w:numId w:val="1"/>
        </w:numPr>
      </w:pPr>
      <w:r>
        <w:t>Daniel Brożek</w:t>
      </w:r>
    </w:p>
    <w:p w14:paraId="6B2BCD5A" w14:textId="4B51A59D" w:rsidR="00EB647D" w:rsidRDefault="00EB647D" w:rsidP="00EB647D">
      <w:pPr>
        <w:pStyle w:val="Akapitzlist"/>
        <w:numPr>
          <w:ilvl w:val="0"/>
          <w:numId w:val="1"/>
        </w:numPr>
      </w:pPr>
      <w:r>
        <w:t>Natalia Pietrzak</w:t>
      </w:r>
    </w:p>
    <w:p w14:paraId="62A4EF24" w14:textId="13C519D4" w:rsidR="00EB647D" w:rsidRDefault="00EB647D" w:rsidP="00EB647D">
      <w:pPr>
        <w:pStyle w:val="Akapitzlist"/>
        <w:numPr>
          <w:ilvl w:val="0"/>
          <w:numId w:val="1"/>
        </w:numPr>
      </w:pPr>
      <w:r>
        <w:t>Krzysztof Piotrowski</w:t>
      </w:r>
    </w:p>
    <w:p w14:paraId="1AF90B65" w14:textId="608D8465" w:rsidR="00EB647D" w:rsidRDefault="00EB647D" w:rsidP="00EB647D">
      <w:pPr>
        <w:pStyle w:val="Akapitzlist"/>
        <w:numPr>
          <w:ilvl w:val="0"/>
          <w:numId w:val="1"/>
        </w:numPr>
      </w:pPr>
      <w:r>
        <w:t>Katarzyna Czernic</w:t>
      </w:r>
    </w:p>
    <w:p w14:paraId="4857BDE3" w14:textId="3E01A8B3" w:rsidR="00EB647D" w:rsidRDefault="00EB647D" w:rsidP="00EB647D">
      <w:pPr>
        <w:pStyle w:val="Akapitzlist"/>
        <w:numPr>
          <w:ilvl w:val="0"/>
          <w:numId w:val="1"/>
        </w:numPr>
      </w:pPr>
      <w:r>
        <w:t>Andrzej Krzyżanowski</w:t>
      </w:r>
    </w:p>
    <w:p w14:paraId="55EB25F3" w14:textId="29F87F02" w:rsidR="00EB647D" w:rsidRDefault="00EB647D" w:rsidP="00EB647D">
      <w:pPr>
        <w:pStyle w:val="Akapitzlist"/>
        <w:numPr>
          <w:ilvl w:val="0"/>
          <w:numId w:val="1"/>
        </w:numPr>
      </w:pPr>
      <w:r>
        <w:t>Joanna, Izabela Skibińska</w:t>
      </w:r>
    </w:p>
    <w:p w14:paraId="2B91456E" w14:textId="76DB0EDA" w:rsidR="00EB647D" w:rsidRDefault="00EB647D" w:rsidP="00EB647D">
      <w:pPr>
        <w:pStyle w:val="Akapitzlist"/>
        <w:numPr>
          <w:ilvl w:val="0"/>
          <w:numId w:val="1"/>
        </w:numPr>
      </w:pPr>
      <w:r>
        <w:t>Anna Dworakowska</w:t>
      </w:r>
    </w:p>
    <w:p w14:paraId="3E80625A" w14:textId="2C90C270" w:rsidR="00EB647D" w:rsidRDefault="00EB647D" w:rsidP="00EB647D">
      <w:pPr>
        <w:pStyle w:val="Akapitzlist"/>
        <w:numPr>
          <w:ilvl w:val="0"/>
          <w:numId w:val="1"/>
        </w:numPr>
      </w:pPr>
      <w:r>
        <w:t>Katarzyna Markowska</w:t>
      </w:r>
    </w:p>
    <w:p w14:paraId="3EF7E9DF" w14:textId="2E3341C5" w:rsidR="00EB647D" w:rsidRDefault="00EB647D" w:rsidP="00EB647D">
      <w:pPr>
        <w:pStyle w:val="Akapitzlist"/>
        <w:numPr>
          <w:ilvl w:val="0"/>
          <w:numId w:val="1"/>
        </w:numPr>
      </w:pPr>
      <w:r>
        <w:t>Józef Lewandowski</w:t>
      </w:r>
    </w:p>
    <w:p w14:paraId="5C9738D4" w14:textId="01919A2B" w:rsidR="00EB647D" w:rsidRDefault="00EB647D" w:rsidP="00EB647D">
      <w:pPr>
        <w:pStyle w:val="Akapitzlist"/>
        <w:numPr>
          <w:ilvl w:val="0"/>
          <w:numId w:val="1"/>
        </w:numPr>
      </w:pPr>
      <w:r>
        <w:t>Faustyna Wyżga</w:t>
      </w:r>
    </w:p>
    <w:p w14:paraId="6AF0EFF3" w14:textId="1D39A34D" w:rsidR="00EB647D" w:rsidRDefault="00EB647D" w:rsidP="00EB647D">
      <w:pPr>
        <w:pStyle w:val="Akapitzlist"/>
        <w:numPr>
          <w:ilvl w:val="0"/>
          <w:numId w:val="1"/>
        </w:numPr>
      </w:pPr>
      <w:r>
        <w:t>Piotr Wiznerowicz</w:t>
      </w:r>
    </w:p>
    <w:p w14:paraId="2CA5A281" w14:textId="19671E80" w:rsidR="00EB647D" w:rsidRDefault="00EB647D" w:rsidP="00EB647D">
      <w:pPr>
        <w:pStyle w:val="Akapitzlist"/>
        <w:numPr>
          <w:ilvl w:val="0"/>
          <w:numId w:val="1"/>
        </w:numPr>
      </w:pPr>
      <w:r>
        <w:t>Anna Turska</w:t>
      </w:r>
    </w:p>
    <w:p w14:paraId="2549BF01" w14:textId="6664C7BF" w:rsidR="00EB647D" w:rsidRDefault="00EB647D" w:rsidP="00EB647D">
      <w:pPr>
        <w:pStyle w:val="Akapitzlist"/>
        <w:numPr>
          <w:ilvl w:val="0"/>
          <w:numId w:val="1"/>
        </w:numPr>
      </w:pPr>
      <w:r>
        <w:t>Joanna, Anita Metel</w:t>
      </w:r>
    </w:p>
    <w:p w14:paraId="6904B5C3" w14:textId="1877A876" w:rsidR="00EB647D" w:rsidRDefault="00EB647D" w:rsidP="00EB647D">
      <w:pPr>
        <w:pStyle w:val="Akapitzlist"/>
        <w:numPr>
          <w:ilvl w:val="0"/>
          <w:numId w:val="1"/>
        </w:numPr>
      </w:pPr>
      <w:r>
        <w:t>Edyta Jabłońska</w:t>
      </w:r>
    </w:p>
    <w:p w14:paraId="5EC6EB53" w14:textId="1CCED460" w:rsidR="00EB647D" w:rsidRDefault="00EB647D" w:rsidP="00EB647D">
      <w:pPr>
        <w:pStyle w:val="Akapitzlist"/>
        <w:numPr>
          <w:ilvl w:val="0"/>
          <w:numId w:val="1"/>
        </w:numPr>
      </w:pPr>
      <w:r>
        <w:t>Wojciech Grabczewski</w:t>
      </w:r>
    </w:p>
    <w:p w14:paraId="75884717" w14:textId="434A3483" w:rsidR="00EB647D" w:rsidRDefault="00EB647D" w:rsidP="00EB647D">
      <w:pPr>
        <w:pStyle w:val="Akapitzlist"/>
        <w:numPr>
          <w:ilvl w:val="0"/>
          <w:numId w:val="1"/>
        </w:numPr>
      </w:pPr>
      <w:r>
        <w:t>Mateusz Orzechowski</w:t>
      </w:r>
    </w:p>
    <w:p w14:paraId="1FFB57BA" w14:textId="77777777" w:rsidR="00D35837" w:rsidRDefault="00D35837" w:rsidP="00D35837"/>
    <w:p w14:paraId="0578D390" w14:textId="021E4815" w:rsidR="00D35837" w:rsidRDefault="00D35837" w:rsidP="00D35837">
      <w:pPr>
        <w:jc w:val="center"/>
      </w:pPr>
      <w:r>
        <w:t>Kandydat na Senatora RP Nowej Lewicy Okręg nr 13</w:t>
      </w:r>
    </w:p>
    <w:p w14:paraId="76F89C1F" w14:textId="77777777" w:rsidR="00D35837" w:rsidRDefault="00D35837" w:rsidP="00D35837">
      <w:pPr>
        <w:jc w:val="center"/>
      </w:pPr>
    </w:p>
    <w:p w14:paraId="65CEC649" w14:textId="0F8DAAAB" w:rsidR="00D35837" w:rsidRDefault="00D35837" w:rsidP="00D35837">
      <w:pPr>
        <w:pStyle w:val="Akapitzlist"/>
        <w:numPr>
          <w:ilvl w:val="0"/>
          <w:numId w:val="2"/>
        </w:numPr>
      </w:pPr>
      <w:r>
        <w:t>Krzysztof Kukucki</w:t>
      </w:r>
    </w:p>
    <w:sectPr w:rsidR="00D3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2C"/>
    <w:multiLevelType w:val="hybridMultilevel"/>
    <w:tmpl w:val="E1AE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647F"/>
    <w:multiLevelType w:val="hybridMultilevel"/>
    <w:tmpl w:val="E39C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4522">
    <w:abstractNumId w:val="1"/>
  </w:num>
  <w:num w:numId="2" w16cid:durableId="4221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7D"/>
    <w:rsid w:val="005A5570"/>
    <w:rsid w:val="008B2C42"/>
    <w:rsid w:val="00D35837"/>
    <w:rsid w:val="00E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1D88"/>
  <w15:chartTrackingRefBased/>
  <w15:docId w15:val="{73815DBA-75A1-4B15-B3CA-0BE1BF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Poselskie: Szopiński Jan</dc:creator>
  <cp:keywords/>
  <dc:description/>
  <cp:lastModifiedBy>Biuro Poselskie: Szopiński Jan</cp:lastModifiedBy>
  <cp:revision>5</cp:revision>
  <dcterms:created xsi:type="dcterms:W3CDTF">2023-08-24T07:48:00Z</dcterms:created>
  <dcterms:modified xsi:type="dcterms:W3CDTF">2023-08-24T08:14:00Z</dcterms:modified>
</cp:coreProperties>
</file>