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1796" w14:textId="35B00A45" w:rsidR="007516AE" w:rsidRDefault="007516AE" w:rsidP="007516AE">
      <w:pPr>
        <w:widowControl w:val="0"/>
        <w:tabs>
          <w:tab w:val="left" w:pos="-1275"/>
        </w:tabs>
        <w:suppressAutoHyphens/>
        <w:spacing w:after="240"/>
        <w:ind w:left="1418"/>
        <w:jc w:val="both"/>
        <w:rPr>
          <w:rFonts w:ascii="Calibri" w:hAnsi="Calibri" w:cs="Calibri"/>
          <w:b/>
          <w:bCs/>
          <w:sz w:val="22"/>
          <w:lang w:bidi="hi-IN"/>
        </w:rPr>
      </w:pPr>
      <w:r>
        <w:rPr>
          <w:rFonts w:ascii="Calibri" w:hAnsi="Calibri" w:cs="Calibri"/>
          <w:sz w:val="22"/>
          <w:lang w:bidi="hi-IN"/>
        </w:rPr>
        <w:t xml:space="preserve">   </w:t>
      </w:r>
      <w:r>
        <w:rPr>
          <w:rFonts w:ascii="Calibri" w:hAnsi="Calibri" w:cs="Calibri"/>
          <w:sz w:val="22"/>
          <w:lang w:bidi="hi-IN"/>
        </w:rPr>
        <w:tab/>
      </w:r>
      <w:r>
        <w:rPr>
          <w:rFonts w:ascii="Calibri" w:hAnsi="Calibri" w:cs="Calibri"/>
          <w:sz w:val="22"/>
          <w:lang w:bidi="hi-IN"/>
        </w:rPr>
        <w:tab/>
      </w:r>
      <w:r>
        <w:rPr>
          <w:rFonts w:ascii="Calibri" w:hAnsi="Calibri" w:cs="Calibri"/>
          <w:sz w:val="22"/>
          <w:lang w:bidi="hi-IN"/>
        </w:rPr>
        <w:tab/>
      </w:r>
      <w:r>
        <w:rPr>
          <w:rFonts w:ascii="Calibri" w:hAnsi="Calibri" w:cs="Calibri"/>
          <w:sz w:val="22"/>
          <w:lang w:bidi="hi-IN"/>
        </w:rPr>
        <w:tab/>
      </w:r>
      <w:r>
        <w:rPr>
          <w:rFonts w:ascii="Calibri" w:hAnsi="Calibri" w:cs="Calibri"/>
          <w:sz w:val="22"/>
          <w:lang w:bidi="hi-IN"/>
        </w:rPr>
        <w:tab/>
      </w:r>
      <w:r>
        <w:rPr>
          <w:rFonts w:ascii="Calibri" w:hAnsi="Calibri" w:cs="Calibri"/>
          <w:sz w:val="22"/>
          <w:lang w:bidi="hi-IN"/>
        </w:rPr>
        <w:tab/>
      </w:r>
      <w:r>
        <w:rPr>
          <w:rFonts w:ascii="Calibri" w:hAnsi="Calibri" w:cs="Calibri"/>
          <w:sz w:val="22"/>
          <w:lang w:bidi="hi-IN"/>
        </w:rPr>
        <w:tab/>
      </w:r>
      <w:r>
        <w:rPr>
          <w:rFonts w:ascii="Calibri" w:hAnsi="Calibri" w:cs="Calibri"/>
          <w:sz w:val="22"/>
          <w:lang w:bidi="hi-IN"/>
        </w:rPr>
        <w:tab/>
      </w:r>
      <w:r>
        <w:rPr>
          <w:rFonts w:ascii="Calibri" w:hAnsi="Calibri" w:cs="Calibri"/>
          <w:b/>
          <w:bCs/>
          <w:sz w:val="22"/>
          <w:lang w:bidi="hi-IN"/>
        </w:rPr>
        <w:t>Załącznik nr 7 do SWZ</w:t>
      </w:r>
    </w:p>
    <w:p w14:paraId="3FDBB6E6" w14:textId="68D97789" w:rsidR="007516AE" w:rsidRDefault="007516AE" w:rsidP="007516AE">
      <w:pPr>
        <w:widowControl w:val="0"/>
        <w:tabs>
          <w:tab w:val="left" w:pos="-1275"/>
        </w:tabs>
        <w:suppressAutoHyphens/>
        <w:spacing w:after="240"/>
        <w:ind w:left="1418"/>
        <w:jc w:val="both"/>
        <w:rPr>
          <w:rFonts w:ascii="Calibri" w:hAnsi="Calibri" w:cs="Calibri"/>
          <w:b/>
          <w:bCs/>
          <w:sz w:val="22"/>
          <w:lang w:bidi="hi-IN"/>
        </w:rPr>
      </w:pPr>
      <w:r>
        <w:rPr>
          <w:rFonts w:ascii="Calibri" w:eastAsia="Arial Unicode MS" w:hAnsi="Calibri" w:cs="Arial Unicode MS"/>
          <w:noProof/>
          <w:sz w:val="22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1B999647" wp14:editId="2750FBD2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2958465" cy="927735"/>
                <wp:effectExtent l="5080" t="8890" r="8255" b="6350"/>
                <wp:wrapNone/>
                <wp:docPr id="77220475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6DF15" w14:textId="77777777" w:rsidR="007516AE" w:rsidRDefault="007516AE" w:rsidP="007516AE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44918CB" w14:textId="77777777" w:rsidR="007516AE" w:rsidRDefault="007516AE" w:rsidP="007516AE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34920CD" w14:textId="77777777" w:rsidR="007516AE" w:rsidRDefault="007516AE" w:rsidP="007516AE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77C3862" w14:textId="77777777" w:rsidR="007516AE" w:rsidRDefault="007516AE" w:rsidP="007516AE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38BCE42" w14:textId="77777777" w:rsidR="007516AE" w:rsidRDefault="007516AE" w:rsidP="007516A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22"/>
                              </w:rPr>
                              <w:t>piecz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2"/>
                              </w:rPr>
                              <w:t xml:space="preserve">ęć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22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9964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.7pt;width:232.95pt;height:73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" strokeweight=".5pt">
                <v:textbox inset="7.45pt,3.85pt,7.45pt,3.85pt">
                  <w:txbxContent>
                    <w:p w14:paraId="6E26DF15" w14:textId="77777777" w:rsidR="007516AE" w:rsidRDefault="007516AE" w:rsidP="007516AE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644918CB" w14:textId="77777777" w:rsidR="007516AE" w:rsidRDefault="007516AE" w:rsidP="007516AE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634920CD" w14:textId="77777777" w:rsidR="007516AE" w:rsidRDefault="007516AE" w:rsidP="007516AE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077C3862" w14:textId="77777777" w:rsidR="007516AE" w:rsidRDefault="007516AE" w:rsidP="007516AE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438BCE42" w14:textId="77777777" w:rsidR="007516AE" w:rsidRDefault="007516AE" w:rsidP="007516A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22"/>
                        </w:rPr>
                        <w:t>piecz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22"/>
                        </w:rPr>
                        <w:t xml:space="preserve">ęć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22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B04747D" w14:textId="77777777" w:rsidR="007516AE" w:rsidRDefault="007516AE" w:rsidP="007516AE">
      <w:pPr>
        <w:pStyle w:val="Tytu"/>
        <w:rPr>
          <w:rFonts w:ascii="Calibri" w:hAnsi="Calibri" w:cs="Arial Narrow"/>
          <w:sz w:val="22"/>
        </w:rPr>
      </w:pPr>
    </w:p>
    <w:p w14:paraId="24F5BE92" w14:textId="77777777" w:rsidR="007516AE" w:rsidRDefault="007516AE" w:rsidP="007516AE">
      <w:pPr>
        <w:pStyle w:val="Tytu"/>
        <w:jc w:val="left"/>
        <w:rPr>
          <w:rFonts w:ascii="Calibri" w:hAnsi="Calibri" w:cs="Arial Narrow"/>
          <w:sz w:val="22"/>
        </w:rPr>
      </w:pPr>
    </w:p>
    <w:p w14:paraId="029CB4E5" w14:textId="77777777" w:rsidR="007516AE" w:rsidRDefault="007516AE" w:rsidP="007516AE">
      <w:pPr>
        <w:pStyle w:val="Podtytu"/>
        <w:rPr>
          <w:rFonts w:ascii="Calibri" w:hAnsi="Calibri"/>
          <w:sz w:val="22"/>
        </w:rPr>
      </w:pPr>
    </w:p>
    <w:p w14:paraId="50D45E1A" w14:textId="77777777" w:rsidR="007516AE" w:rsidRDefault="007516AE" w:rsidP="007516AE">
      <w:pPr>
        <w:pStyle w:val="Tytu"/>
        <w:rPr>
          <w:rFonts w:ascii="Calibri" w:hAnsi="Calibri" w:cs="Arial Narrow"/>
          <w:color w:val="000000"/>
          <w:sz w:val="22"/>
          <w:szCs w:val="22"/>
        </w:rPr>
      </w:pPr>
      <w:r>
        <w:rPr>
          <w:rFonts w:ascii="Calibri" w:hAnsi="Calibri" w:cs="Arial Narrow"/>
          <w:sz w:val="22"/>
        </w:rPr>
        <w:t>WYKAZ WYKONANYCH ZAMÓWIEŃ</w:t>
      </w:r>
    </w:p>
    <w:p w14:paraId="7E2AEC07" w14:textId="77777777" w:rsidR="007516AE" w:rsidRDefault="007516AE" w:rsidP="007516AE">
      <w:pPr>
        <w:suppressAutoHyphens/>
        <w:autoSpaceDE w:val="0"/>
        <w:spacing w:before="240" w:after="48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Składając ofertę w postępowaniu o zamówienie publiczne prowadzonym w trybie </w:t>
      </w:r>
      <w:r w:rsidRPr="007E5C68">
        <w:rPr>
          <w:rFonts w:ascii="Calibri" w:hAnsi="Calibri"/>
          <w:b/>
          <w:bCs/>
          <w:color w:val="000000"/>
          <w:sz w:val="22"/>
          <w:szCs w:val="22"/>
        </w:rPr>
        <w:t xml:space="preserve">zamówienia publicznego prowadzonym w trybie podstawowym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na: usługi całodobowej emisji programu radiowego Zamawiającego (znak sprawy: YA-261-02-2023) oświadczam, że reprezentowany przeze mnie podmiot wykonał w okresie ostatnich trzech lat przed dniem wszczęcia postępowania </w:t>
      </w:r>
      <w:r>
        <w:rPr>
          <w:rFonts w:ascii="Calibri" w:hAnsi="Calibri"/>
          <w:b/>
          <w:bCs/>
          <w:color w:val="000000"/>
          <w:sz w:val="22"/>
          <w:szCs w:val="22"/>
        </w:rPr>
        <w:br/>
        <w:t>o udzielenie zamówienia, a jeżeli okres prowadzenia działalności jest krótszy – w tym okresie, następujące zamówienia odpowiadające swoim rodzajem i wartością przedmiotowi zamówienia:</w:t>
      </w:r>
    </w:p>
    <w:tbl>
      <w:tblPr>
        <w:tblpPr w:leftFromText="141" w:rightFromText="141" w:vertAnchor="text" w:horzAnchor="margin" w:tblpY="180"/>
        <w:tblW w:w="9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2248"/>
        <w:gridCol w:w="1417"/>
        <w:gridCol w:w="1418"/>
        <w:gridCol w:w="1417"/>
        <w:gridCol w:w="2296"/>
      </w:tblGrid>
      <w:tr w:rsidR="007516AE" w14:paraId="0B8200E0" w14:textId="77777777" w:rsidTr="0096672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DBE8E" w14:textId="77777777" w:rsidR="007516AE" w:rsidRDefault="007516AE" w:rsidP="00966729">
            <w:pPr>
              <w:autoSpaceDE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42AB8" w14:textId="77777777" w:rsidR="007516AE" w:rsidRDefault="007516AE" w:rsidP="00966729">
            <w:pPr>
              <w:autoSpaceDE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Nazwa i adres Zamawiaj</w:t>
            </w:r>
            <w:r>
              <w:rPr>
                <w:rFonts w:ascii="Calibri" w:hAnsi="Calibri" w:cs="TimesNewRoman"/>
                <w:color w:val="000000"/>
                <w:sz w:val="22"/>
                <w:szCs w:val="22"/>
              </w:rPr>
              <w:t>ą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7CC95" w14:textId="77777777" w:rsidR="007516AE" w:rsidRDefault="007516AE" w:rsidP="00966729">
            <w:pPr>
              <w:autoSpaceDE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zamówienia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02DA5" w14:textId="77777777" w:rsidR="007516AE" w:rsidRDefault="007516AE" w:rsidP="00966729">
            <w:pPr>
              <w:autoSpaceDE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 rozpoczęcia realizacji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3F1A6" w14:textId="77777777" w:rsidR="007516AE" w:rsidRDefault="007516AE" w:rsidP="00966729">
            <w:pPr>
              <w:autoSpaceDE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 zakończenia realizacji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A5DEC" w14:textId="77777777" w:rsidR="007516AE" w:rsidRDefault="007516AE" w:rsidP="00966729">
            <w:pPr>
              <w:autoSpaceDE w:val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Miejsce wykonania</w:t>
            </w:r>
          </w:p>
        </w:tc>
      </w:tr>
      <w:tr w:rsidR="007516AE" w14:paraId="6A864A28" w14:textId="77777777" w:rsidTr="0096672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8588F" w14:textId="77777777" w:rsidR="007516AE" w:rsidRDefault="007516AE" w:rsidP="00966729">
            <w:pPr>
              <w:autoSpaceDE w:val="0"/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A2EDA" w14:textId="77777777" w:rsidR="007516AE" w:rsidRDefault="007516AE" w:rsidP="00966729">
            <w:pPr>
              <w:autoSpaceDE w:val="0"/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45749" w14:textId="77777777" w:rsidR="007516AE" w:rsidRDefault="007516AE" w:rsidP="00966729">
            <w:pPr>
              <w:autoSpaceDE w:val="0"/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54930" w14:textId="77777777" w:rsidR="007516AE" w:rsidRDefault="007516AE" w:rsidP="00966729">
            <w:pPr>
              <w:autoSpaceDE w:val="0"/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57CB8" w14:textId="77777777" w:rsidR="007516AE" w:rsidRDefault="007516AE" w:rsidP="00966729">
            <w:pPr>
              <w:autoSpaceDE w:val="0"/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8738" w14:textId="77777777" w:rsidR="007516AE" w:rsidRDefault="007516AE" w:rsidP="00966729">
            <w:pPr>
              <w:autoSpaceDE w:val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6</w:t>
            </w:r>
          </w:p>
        </w:tc>
      </w:tr>
      <w:tr w:rsidR="007516AE" w14:paraId="75D57769" w14:textId="77777777" w:rsidTr="00966729">
        <w:trPr>
          <w:trHeight w:val="102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7C011" w14:textId="77777777" w:rsidR="007516AE" w:rsidRDefault="007516AE" w:rsidP="00966729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color w:val="0000FF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0165B" w14:textId="77777777" w:rsidR="007516AE" w:rsidRDefault="007516AE" w:rsidP="00966729">
            <w:pPr>
              <w:autoSpaceDE w:val="0"/>
              <w:snapToGrid w:val="0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67428" w14:textId="77777777" w:rsidR="007516AE" w:rsidRDefault="007516AE" w:rsidP="00966729">
            <w:pPr>
              <w:autoSpaceDE w:val="0"/>
              <w:snapToGrid w:val="0"/>
              <w:ind w:right="27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2E6DE" w14:textId="77777777" w:rsidR="007516AE" w:rsidRDefault="007516AE" w:rsidP="00966729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F9F4C" w14:textId="77777777" w:rsidR="007516AE" w:rsidRDefault="007516AE" w:rsidP="00966729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F1FD7" w14:textId="77777777" w:rsidR="007516AE" w:rsidRDefault="007516AE" w:rsidP="00966729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516AE" w14:paraId="059E11C7" w14:textId="77777777" w:rsidTr="00966729">
        <w:trPr>
          <w:trHeight w:val="102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2DE19" w14:textId="77777777" w:rsidR="007516AE" w:rsidRDefault="007516AE" w:rsidP="00966729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F2EBD" w14:textId="77777777" w:rsidR="007516AE" w:rsidRDefault="007516AE" w:rsidP="00966729">
            <w:pPr>
              <w:autoSpaceDE w:val="0"/>
              <w:snapToGrid w:val="0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0D158" w14:textId="77777777" w:rsidR="007516AE" w:rsidRDefault="007516AE" w:rsidP="00966729">
            <w:pPr>
              <w:autoSpaceDE w:val="0"/>
              <w:snapToGrid w:val="0"/>
              <w:ind w:right="27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BD7CA" w14:textId="77777777" w:rsidR="007516AE" w:rsidRDefault="007516AE" w:rsidP="00966729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22A69" w14:textId="77777777" w:rsidR="007516AE" w:rsidRDefault="007516AE" w:rsidP="00966729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1E9AB" w14:textId="77777777" w:rsidR="007516AE" w:rsidRDefault="007516AE" w:rsidP="00966729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516AE" w14:paraId="61AFBF1E" w14:textId="77777777" w:rsidTr="00966729">
        <w:trPr>
          <w:trHeight w:val="102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CABCE" w14:textId="77777777" w:rsidR="007516AE" w:rsidRDefault="007516AE" w:rsidP="00966729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7AD45" w14:textId="77777777" w:rsidR="007516AE" w:rsidRDefault="007516AE" w:rsidP="00966729">
            <w:pPr>
              <w:autoSpaceDE w:val="0"/>
              <w:snapToGrid w:val="0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BEE2B8" w14:textId="77777777" w:rsidR="007516AE" w:rsidRDefault="007516AE" w:rsidP="00966729">
            <w:pPr>
              <w:autoSpaceDE w:val="0"/>
              <w:snapToGrid w:val="0"/>
              <w:ind w:right="27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C7E98" w14:textId="77777777" w:rsidR="007516AE" w:rsidRDefault="007516AE" w:rsidP="00966729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14736" w14:textId="77777777" w:rsidR="007516AE" w:rsidRDefault="007516AE" w:rsidP="00966729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D316" w14:textId="77777777" w:rsidR="007516AE" w:rsidRDefault="007516AE" w:rsidP="00966729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</w:tr>
    </w:tbl>
    <w:p w14:paraId="2E43D0B8" w14:textId="77777777" w:rsidR="007516AE" w:rsidRDefault="007516AE" w:rsidP="007516AE">
      <w:pPr>
        <w:autoSpaceDE w:val="0"/>
        <w:spacing w:before="12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W załączeniu przedkładamy dokumenty potwierdzające, że ww. zamówienia zostały wykonane należycie, o których mowa w punkcie VIII.2 SWZ</w:t>
      </w:r>
    </w:p>
    <w:p w14:paraId="7AAAEF1E" w14:textId="77777777" w:rsidR="007516AE" w:rsidRDefault="007516AE" w:rsidP="007516AE">
      <w:pPr>
        <w:pStyle w:val="Tekstpodstawowy31"/>
        <w:spacing w:before="1400"/>
        <w:rPr>
          <w:rFonts w:ascii="Calibri" w:hAnsi="Calibri"/>
          <w:i/>
          <w:iCs/>
          <w:szCs w:val="20"/>
        </w:rPr>
      </w:pPr>
      <w:r>
        <w:rPr>
          <w:rFonts w:ascii="Calibri" w:hAnsi="Calibri"/>
        </w:rPr>
        <w:t>................................ dn. ........................             ....................................................................................</w:t>
      </w:r>
    </w:p>
    <w:p w14:paraId="0AA44EA8" w14:textId="77777777" w:rsidR="007516AE" w:rsidRDefault="007516AE" w:rsidP="007516AE">
      <w:pPr>
        <w:tabs>
          <w:tab w:val="center" w:pos="2340"/>
          <w:tab w:val="center" w:pos="6120"/>
        </w:tabs>
        <w:autoSpaceDE w:val="0"/>
        <w:jc w:val="center"/>
        <w:rPr>
          <w:rFonts w:ascii="Calibri" w:hAnsi="Calibri"/>
          <w:i/>
          <w:iCs/>
          <w:color w:val="000000"/>
          <w:sz w:val="22"/>
          <w:szCs w:val="20"/>
        </w:rPr>
      </w:pPr>
      <w:r>
        <w:rPr>
          <w:rFonts w:ascii="Calibri" w:hAnsi="Calibri"/>
          <w:i/>
          <w:iCs/>
          <w:color w:val="000000"/>
          <w:sz w:val="22"/>
          <w:szCs w:val="20"/>
        </w:rPr>
        <w:t>miejscowość</w:t>
      </w:r>
      <w:r>
        <w:rPr>
          <w:rFonts w:ascii="Calibri" w:hAnsi="Calibri"/>
          <w:i/>
          <w:iCs/>
          <w:color w:val="000000"/>
          <w:sz w:val="22"/>
          <w:szCs w:val="20"/>
        </w:rPr>
        <w:tab/>
        <w:t>data</w:t>
      </w:r>
      <w:r>
        <w:rPr>
          <w:rFonts w:ascii="Calibri" w:hAnsi="Calibri"/>
          <w:i/>
          <w:iCs/>
          <w:color w:val="000000"/>
          <w:sz w:val="22"/>
          <w:szCs w:val="20"/>
        </w:rPr>
        <w:tab/>
        <w:t xml:space="preserve">             podpis wykonawcy lub upełnomocnionego przedstawiciela</w:t>
      </w:r>
    </w:p>
    <w:p w14:paraId="5C6A4724" w14:textId="77777777" w:rsidR="007516AE" w:rsidRDefault="007516AE" w:rsidP="007516AE">
      <w:pPr>
        <w:suppressAutoHyphens/>
        <w:autoSpaceDE w:val="0"/>
        <w:spacing w:before="240" w:after="480"/>
        <w:jc w:val="both"/>
        <w:rPr>
          <w:rFonts w:ascii="Calibri" w:hAnsi="Calibri"/>
          <w:i/>
          <w:iCs/>
          <w:color w:val="000000"/>
          <w:sz w:val="22"/>
          <w:szCs w:val="20"/>
        </w:rPr>
      </w:pPr>
      <w:r>
        <w:rPr>
          <w:rFonts w:ascii="Calibri" w:hAnsi="Calibri"/>
          <w:i/>
          <w:iCs/>
          <w:color w:val="000000"/>
          <w:sz w:val="22"/>
          <w:szCs w:val="20"/>
        </w:rPr>
        <w:tab/>
      </w:r>
      <w:r>
        <w:rPr>
          <w:rFonts w:ascii="Calibri" w:hAnsi="Calibri"/>
          <w:i/>
          <w:iCs/>
          <w:color w:val="000000"/>
          <w:sz w:val="22"/>
          <w:szCs w:val="20"/>
        </w:rPr>
        <w:tab/>
      </w:r>
      <w:r>
        <w:rPr>
          <w:rFonts w:ascii="Calibri" w:hAnsi="Calibri"/>
          <w:i/>
          <w:iCs/>
          <w:color w:val="000000"/>
          <w:sz w:val="22"/>
          <w:szCs w:val="20"/>
        </w:rPr>
        <w:tab/>
      </w:r>
      <w:r>
        <w:rPr>
          <w:rFonts w:ascii="Calibri" w:hAnsi="Calibri"/>
          <w:i/>
          <w:iCs/>
          <w:color w:val="000000"/>
          <w:sz w:val="22"/>
          <w:szCs w:val="20"/>
        </w:rPr>
        <w:tab/>
      </w:r>
      <w:r>
        <w:rPr>
          <w:rFonts w:ascii="Calibri" w:hAnsi="Calibri"/>
          <w:i/>
          <w:iCs/>
          <w:color w:val="000000"/>
          <w:sz w:val="22"/>
          <w:szCs w:val="20"/>
        </w:rPr>
        <w:tab/>
      </w:r>
      <w:r>
        <w:rPr>
          <w:rFonts w:ascii="Calibri" w:hAnsi="Calibri"/>
          <w:i/>
          <w:iCs/>
          <w:color w:val="000000"/>
          <w:sz w:val="22"/>
          <w:szCs w:val="20"/>
        </w:rPr>
        <w:tab/>
      </w:r>
      <w:r>
        <w:rPr>
          <w:rFonts w:ascii="Calibri" w:hAnsi="Calibri"/>
          <w:i/>
          <w:iCs/>
          <w:color w:val="000000"/>
          <w:sz w:val="22"/>
          <w:szCs w:val="20"/>
        </w:rPr>
        <w:tab/>
      </w:r>
      <w:r>
        <w:rPr>
          <w:rFonts w:ascii="Calibri" w:hAnsi="Calibri"/>
          <w:i/>
          <w:iCs/>
          <w:color w:val="000000"/>
          <w:sz w:val="22"/>
          <w:szCs w:val="20"/>
        </w:rPr>
        <w:tab/>
        <w:t>(przedstawicieli) wykonawcy</w:t>
      </w:r>
    </w:p>
    <w:p w14:paraId="74380E2F" w14:textId="77777777" w:rsidR="007516AE" w:rsidRDefault="007516AE" w:rsidP="007516AE">
      <w:pPr>
        <w:suppressAutoHyphens/>
        <w:autoSpaceDE w:val="0"/>
        <w:spacing w:before="240" w:after="480"/>
        <w:jc w:val="both"/>
        <w:rPr>
          <w:rFonts w:ascii="Calibri" w:hAnsi="Calibri"/>
          <w:i/>
          <w:iCs/>
          <w:color w:val="000000"/>
          <w:sz w:val="22"/>
          <w:szCs w:val="20"/>
        </w:rPr>
      </w:pPr>
    </w:p>
    <w:p w14:paraId="71035C8C" w14:textId="77777777" w:rsidR="00000000" w:rsidRDefault="00000000"/>
    <w:sectPr w:rsidR="0076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Arial Unicode MS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AE"/>
    <w:rsid w:val="000C5156"/>
    <w:rsid w:val="007516AE"/>
    <w:rsid w:val="009E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423F"/>
  <w15:chartTrackingRefBased/>
  <w15:docId w15:val="{370D3223-A222-43B2-BE88-1BE2E72B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7516AE"/>
    <w:pPr>
      <w:suppressAutoHyphens/>
      <w:autoSpaceDE w:val="0"/>
    </w:pPr>
    <w:rPr>
      <w:color w:val="000000"/>
      <w:sz w:val="22"/>
      <w:szCs w:val="22"/>
      <w:lang w:eastAsia="ar-SA"/>
    </w:rPr>
  </w:style>
  <w:style w:type="paragraph" w:styleId="Tytu">
    <w:name w:val="Title"/>
    <w:basedOn w:val="Normalny"/>
    <w:next w:val="Podtytu"/>
    <w:link w:val="TytuZnak"/>
    <w:qFormat/>
    <w:rsid w:val="007516AE"/>
    <w:pPr>
      <w:suppressAutoHyphens/>
      <w:spacing w:before="240" w:after="60"/>
      <w:jc w:val="center"/>
    </w:pPr>
    <w:rPr>
      <w:rFonts w:ascii="Arial Narrow" w:hAnsi="Arial Narrow"/>
      <w:b/>
      <w:bCs/>
      <w:kern w:val="2"/>
      <w:sz w:val="32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7516AE"/>
    <w:rPr>
      <w:rFonts w:ascii="Arial Narrow" w:eastAsia="Times New Roman" w:hAnsi="Arial Narrow" w:cs="Times New Roman"/>
      <w:b/>
      <w:bCs/>
      <w:kern w:val="2"/>
      <w:sz w:val="32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7516A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7516AE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1</cp:revision>
  <dcterms:created xsi:type="dcterms:W3CDTF">2023-10-26T13:06:00Z</dcterms:created>
  <dcterms:modified xsi:type="dcterms:W3CDTF">2023-10-26T13:07:00Z</dcterms:modified>
</cp:coreProperties>
</file>